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0E93" w:rsidRDefault="00090E93" w:rsidP="00090E93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УТВЕРЖДАЮ:</w:t>
      </w:r>
    </w:p>
    <w:p w:rsidR="00090E93" w:rsidRPr="00090E93" w:rsidRDefault="00A24B37" w:rsidP="00090E93">
      <w:pPr>
        <w:spacing w:after="0" w:line="240" w:lineRule="auto"/>
        <w:jc w:val="right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И.О. </w:t>
      </w:r>
      <w:r w:rsidR="00090E93" w:rsidRPr="00090E93">
        <w:rPr>
          <w:rFonts w:asciiTheme="majorHAnsi" w:hAnsiTheme="majorHAnsi"/>
          <w:b/>
          <w:sz w:val="28"/>
          <w:szCs w:val="28"/>
        </w:rPr>
        <w:t>Директор</w:t>
      </w:r>
      <w:r>
        <w:rPr>
          <w:rFonts w:asciiTheme="majorHAnsi" w:hAnsiTheme="majorHAnsi"/>
          <w:b/>
          <w:sz w:val="28"/>
          <w:szCs w:val="28"/>
        </w:rPr>
        <w:t>а</w:t>
      </w:r>
      <w:r w:rsidR="00090E93" w:rsidRPr="00090E93">
        <w:rPr>
          <w:rFonts w:asciiTheme="majorHAnsi" w:hAnsiTheme="majorHAnsi"/>
          <w:b/>
          <w:sz w:val="28"/>
          <w:szCs w:val="28"/>
        </w:rPr>
        <w:t xml:space="preserve">   ГАУ ГАТ «Вайнах»</w:t>
      </w:r>
    </w:p>
    <w:p w:rsidR="00090E93" w:rsidRPr="00090E93" w:rsidRDefault="00090E93" w:rsidP="00090E93">
      <w:pPr>
        <w:spacing w:after="0" w:line="240" w:lineRule="auto"/>
        <w:jc w:val="right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__________________ </w:t>
      </w:r>
      <w:r w:rsidR="00881527">
        <w:rPr>
          <w:rFonts w:asciiTheme="majorHAnsi" w:hAnsiTheme="majorHAnsi"/>
          <w:b/>
          <w:sz w:val="28"/>
          <w:szCs w:val="28"/>
        </w:rPr>
        <w:t xml:space="preserve">А.Х. Мажидов </w:t>
      </w:r>
    </w:p>
    <w:p w:rsidR="00090E93" w:rsidRPr="00090E93" w:rsidRDefault="00090E93" w:rsidP="00090E93">
      <w:pPr>
        <w:spacing w:after="0" w:line="240" w:lineRule="auto"/>
        <w:jc w:val="right"/>
        <w:rPr>
          <w:rFonts w:asciiTheme="majorHAnsi" w:hAnsiTheme="majorHAnsi"/>
          <w:b/>
          <w:sz w:val="28"/>
          <w:szCs w:val="28"/>
        </w:rPr>
      </w:pPr>
      <w:r w:rsidRPr="00090E93">
        <w:rPr>
          <w:rFonts w:asciiTheme="majorHAnsi" w:hAnsiTheme="majorHAnsi"/>
          <w:b/>
          <w:sz w:val="28"/>
          <w:szCs w:val="28"/>
        </w:rPr>
        <w:t>«</w:t>
      </w:r>
      <w:r w:rsidR="00881527">
        <w:rPr>
          <w:rFonts w:asciiTheme="majorHAnsi" w:hAnsiTheme="majorHAnsi"/>
          <w:b/>
          <w:sz w:val="28"/>
          <w:szCs w:val="28"/>
        </w:rPr>
        <w:t>_</w:t>
      </w:r>
      <w:r w:rsidRPr="00090E93">
        <w:rPr>
          <w:rFonts w:asciiTheme="majorHAnsi" w:hAnsiTheme="majorHAnsi"/>
          <w:b/>
          <w:sz w:val="28"/>
          <w:szCs w:val="28"/>
        </w:rPr>
        <w:t>__»</w:t>
      </w:r>
      <w:r>
        <w:rPr>
          <w:rFonts w:asciiTheme="majorHAnsi" w:hAnsiTheme="majorHAnsi"/>
          <w:b/>
          <w:sz w:val="28"/>
          <w:szCs w:val="28"/>
        </w:rPr>
        <w:t>____________2017г</w:t>
      </w:r>
    </w:p>
    <w:p w:rsidR="00090E93" w:rsidRDefault="00090E93" w:rsidP="00090E93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090E93" w:rsidRDefault="00090E93" w:rsidP="00090E93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71EE0" w:rsidRPr="00090E93" w:rsidRDefault="00271EE0" w:rsidP="00090E93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090E93">
        <w:rPr>
          <w:rFonts w:asciiTheme="minorHAnsi" w:hAnsiTheme="minorHAnsi"/>
          <w:b/>
          <w:sz w:val="28"/>
          <w:szCs w:val="28"/>
        </w:rPr>
        <w:t>ПЛАН</w:t>
      </w:r>
    </w:p>
    <w:p w:rsidR="00090E93" w:rsidRPr="00090E93" w:rsidRDefault="00090E93" w:rsidP="00090E93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090E93">
        <w:rPr>
          <w:rFonts w:asciiTheme="minorHAnsi" w:hAnsiTheme="minorHAnsi"/>
          <w:b/>
          <w:sz w:val="28"/>
          <w:szCs w:val="28"/>
        </w:rPr>
        <w:t xml:space="preserve"> ГАУ Государственного ансамбля танца «Вайнах»</w:t>
      </w:r>
    </w:p>
    <w:p w:rsidR="00271EE0" w:rsidRDefault="00271EE0" w:rsidP="00090E93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 w:rsidRPr="00090E93">
        <w:rPr>
          <w:rFonts w:asciiTheme="minorHAnsi" w:hAnsiTheme="minorHAnsi"/>
          <w:b/>
          <w:sz w:val="28"/>
          <w:szCs w:val="28"/>
        </w:rPr>
        <w:t xml:space="preserve">по реализации Единой Концепции духовно-нравственного воспитания и развития подрастающего поколения Чеченской Республики на </w:t>
      </w:r>
      <w:r w:rsidRPr="00090E93">
        <w:rPr>
          <w:rFonts w:asciiTheme="minorHAnsi" w:hAnsiTheme="minorHAnsi"/>
          <w:b/>
          <w:sz w:val="28"/>
          <w:szCs w:val="28"/>
          <w:lang w:val="en-US"/>
        </w:rPr>
        <w:t>II</w:t>
      </w:r>
      <w:r w:rsidR="00881527" w:rsidRPr="00090E93">
        <w:rPr>
          <w:rFonts w:asciiTheme="minorHAnsi" w:hAnsiTheme="minorHAnsi"/>
          <w:b/>
          <w:sz w:val="28"/>
          <w:szCs w:val="28"/>
          <w:lang w:val="en-US"/>
        </w:rPr>
        <w:t>I</w:t>
      </w:r>
      <w:r w:rsidRPr="00090E93">
        <w:rPr>
          <w:rFonts w:asciiTheme="minorHAnsi" w:hAnsiTheme="minorHAnsi"/>
          <w:b/>
          <w:sz w:val="28"/>
          <w:szCs w:val="28"/>
        </w:rPr>
        <w:t xml:space="preserve"> квартал 2017 года</w:t>
      </w:r>
      <w:r w:rsidR="00881527">
        <w:rPr>
          <w:rFonts w:asciiTheme="minorHAnsi" w:hAnsiTheme="minorHAnsi"/>
          <w:b/>
          <w:sz w:val="28"/>
          <w:szCs w:val="28"/>
        </w:rPr>
        <w:t xml:space="preserve"> </w:t>
      </w:r>
    </w:p>
    <w:p w:rsidR="00317E51" w:rsidRDefault="00317E51" w:rsidP="00090E93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317E51" w:rsidRDefault="00317E51" w:rsidP="00090E93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317E51" w:rsidRDefault="00317E51" w:rsidP="00090E93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317E51" w:rsidRDefault="00317E51" w:rsidP="00090E93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</w:p>
    <w:tbl>
      <w:tblPr>
        <w:tblStyle w:val="a7"/>
        <w:tblW w:w="0" w:type="auto"/>
        <w:tblLook w:val="04A0"/>
      </w:tblPr>
      <w:tblGrid>
        <w:gridCol w:w="817"/>
        <w:gridCol w:w="6095"/>
        <w:gridCol w:w="4177"/>
        <w:gridCol w:w="3697"/>
      </w:tblGrid>
      <w:tr w:rsidR="00317E51" w:rsidTr="00317E51">
        <w:tc>
          <w:tcPr>
            <w:tcW w:w="817" w:type="dxa"/>
          </w:tcPr>
          <w:p w:rsidR="00317E51" w:rsidRPr="00090E93" w:rsidRDefault="00317E51" w:rsidP="00317E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E93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317E51" w:rsidRDefault="00317E51" w:rsidP="00317E51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090E93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6095" w:type="dxa"/>
          </w:tcPr>
          <w:p w:rsidR="00317E51" w:rsidRPr="00090E93" w:rsidRDefault="00317E51" w:rsidP="00317E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90E93">
              <w:rPr>
                <w:rFonts w:ascii="Times New Roman" w:hAnsi="Times New Roman"/>
                <w:sz w:val="28"/>
                <w:szCs w:val="28"/>
              </w:rPr>
              <w:t xml:space="preserve">Наименование мероприятий </w:t>
            </w:r>
          </w:p>
          <w:p w:rsidR="00317E51" w:rsidRDefault="00317E51" w:rsidP="00090E9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</w:p>
        </w:tc>
        <w:tc>
          <w:tcPr>
            <w:tcW w:w="4177" w:type="dxa"/>
          </w:tcPr>
          <w:p w:rsidR="00317E51" w:rsidRDefault="00317E51" w:rsidP="00090E9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090E93">
              <w:rPr>
                <w:rFonts w:ascii="Times New Roman" w:hAnsi="Times New Roman"/>
                <w:sz w:val="28"/>
                <w:szCs w:val="28"/>
              </w:rPr>
              <w:t>Сроки и место проведения</w:t>
            </w:r>
          </w:p>
        </w:tc>
        <w:tc>
          <w:tcPr>
            <w:tcW w:w="3697" w:type="dxa"/>
          </w:tcPr>
          <w:p w:rsidR="00317E51" w:rsidRDefault="00317E51" w:rsidP="00090E93">
            <w:pPr>
              <w:jc w:val="center"/>
              <w:rPr>
                <w:rFonts w:asciiTheme="minorHAnsi" w:hAnsiTheme="minorHAnsi"/>
                <w:b/>
                <w:sz w:val="28"/>
                <w:szCs w:val="28"/>
              </w:rPr>
            </w:pPr>
            <w:r w:rsidRPr="00090E93">
              <w:rPr>
                <w:rFonts w:ascii="Times New Roman" w:hAnsi="Times New Roman"/>
                <w:sz w:val="28"/>
                <w:szCs w:val="28"/>
              </w:rPr>
              <w:t>Ответственные</w:t>
            </w:r>
          </w:p>
        </w:tc>
      </w:tr>
      <w:tr w:rsidR="00317E51" w:rsidTr="00317E51">
        <w:tc>
          <w:tcPr>
            <w:tcW w:w="817" w:type="dxa"/>
          </w:tcPr>
          <w:p w:rsidR="00317E51" w:rsidRPr="00090E93" w:rsidRDefault="00317E51" w:rsidP="00317E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6095" w:type="dxa"/>
          </w:tcPr>
          <w:p w:rsidR="00317E51" w:rsidRPr="00090E93" w:rsidRDefault="00317E51" w:rsidP="00317E51">
            <w:pPr>
              <w:rPr>
                <w:rFonts w:ascii="Times New Roman" w:hAnsi="Times New Roman"/>
                <w:sz w:val="28"/>
                <w:szCs w:val="28"/>
              </w:rPr>
            </w:pPr>
            <w:r w:rsidRPr="00090E93">
              <w:rPr>
                <w:rFonts w:ascii="Times New Roman" w:hAnsi="Times New Roman"/>
                <w:sz w:val="28"/>
                <w:szCs w:val="28"/>
              </w:rPr>
              <w:t>Концерт в рамках популяризации традиционных духовных ценностей народов Чеченской Республики</w:t>
            </w:r>
          </w:p>
        </w:tc>
        <w:tc>
          <w:tcPr>
            <w:tcW w:w="4177" w:type="dxa"/>
          </w:tcPr>
          <w:p w:rsidR="00317E51" w:rsidRDefault="00317E51" w:rsidP="00090E9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10.07.2017г. Гудермеский район, г.Гудермес, Дом культуры.</w:t>
            </w:r>
          </w:p>
          <w:p w:rsidR="00317E51" w:rsidRDefault="00317E51" w:rsidP="00090E93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317E51" w:rsidRPr="00090E93" w:rsidRDefault="00317E51" w:rsidP="00090E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12.07.2017г. Шелковской район ст.Шелковская, Дом культуры</w:t>
            </w:r>
          </w:p>
        </w:tc>
        <w:tc>
          <w:tcPr>
            <w:tcW w:w="3697" w:type="dxa"/>
          </w:tcPr>
          <w:p w:rsidR="00317E51" w:rsidRPr="00090E93" w:rsidRDefault="00317E51" w:rsidP="00317E51">
            <w:pPr>
              <w:rPr>
                <w:rFonts w:ascii="Times New Roman" w:hAnsi="Times New Roman"/>
                <w:sz w:val="28"/>
                <w:szCs w:val="28"/>
              </w:rPr>
            </w:pPr>
            <w:r w:rsidRPr="00090E93">
              <w:rPr>
                <w:rFonts w:ascii="Times New Roman" w:hAnsi="Times New Roman"/>
                <w:sz w:val="28"/>
                <w:szCs w:val="28"/>
              </w:rPr>
              <w:t>Специалист по  духовно-нравственному  воспитанию  Эхаев Р.С.</w:t>
            </w:r>
          </w:p>
          <w:p w:rsidR="00317E51" w:rsidRPr="00090E93" w:rsidRDefault="00317E51" w:rsidP="001E1124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7E51" w:rsidTr="00317E51">
        <w:tc>
          <w:tcPr>
            <w:tcW w:w="817" w:type="dxa"/>
          </w:tcPr>
          <w:p w:rsidR="00317E51" w:rsidRPr="00090E93" w:rsidRDefault="00317E51" w:rsidP="00317E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095" w:type="dxa"/>
          </w:tcPr>
          <w:p w:rsidR="00317E51" w:rsidRPr="00090E93" w:rsidRDefault="00317E51" w:rsidP="00317E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Беседа на тему </w:t>
            </w:r>
            <w:r w:rsidRPr="007729CC">
              <w:rPr>
                <w:sz w:val="28"/>
                <w:szCs w:val="28"/>
              </w:rPr>
              <w:t>«Духовно-нравственное воспитание</w:t>
            </w:r>
            <w:r>
              <w:rPr>
                <w:sz w:val="28"/>
                <w:szCs w:val="28"/>
              </w:rPr>
              <w:t xml:space="preserve"> и противодействию экстремизму и терроризму</w:t>
            </w:r>
            <w:r w:rsidRPr="007729CC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4177" w:type="dxa"/>
          </w:tcPr>
          <w:p w:rsidR="00317E51" w:rsidRDefault="00317E51" w:rsidP="00317E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13.07.2017г. ЧР г. Грозный, Концертный зал «Вайнах»</w:t>
            </w:r>
          </w:p>
          <w:p w:rsidR="00317E51" w:rsidRPr="00090E93" w:rsidRDefault="00317E51" w:rsidP="00317E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317E51" w:rsidRDefault="00317E51" w:rsidP="00317E51">
            <w:pPr>
              <w:rPr>
                <w:rFonts w:ascii="Times New Roman" w:hAnsi="Times New Roman"/>
                <w:sz w:val="28"/>
                <w:szCs w:val="28"/>
              </w:rPr>
            </w:pPr>
            <w:r w:rsidRPr="00090E93">
              <w:rPr>
                <w:rFonts w:ascii="Times New Roman" w:hAnsi="Times New Roman"/>
                <w:sz w:val="28"/>
                <w:szCs w:val="28"/>
              </w:rPr>
              <w:t>Специалист по  духовно-нравственному  воспитанию  Эхаев Р.С.</w:t>
            </w:r>
          </w:p>
          <w:p w:rsidR="00317E51" w:rsidRPr="00090E93" w:rsidRDefault="00317E51" w:rsidP="00317E5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317E51" w:rsidRPr="00090E93" w:rsidRDefault="00317E51" w:rsidP="00317E5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E1124" w:rsidTr="00317E51">
        <w:tc>
          <w:tcPr>
            <w:tcW w:w="817" w:type="dxa"/>
          </w:tcPr>
          <w:p w:rsidR="001E1124" w:rsidRDefault="001E1124" w:rsidP="00317E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095" w:type="dxa"/>
          </w:tcPr>
          <w:p w:rsidR="001E1124" w:rsidRDefault="00BD3613" w:rsidP="00BD3613">
            <w:pPr>
              <w:rPr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 на тему: « Важность семьи и семейных ценностей»    </w:t>
            </w:r>
          </w:p>
        </w:tc>
        <w:tc>
          <w:tcPr>
            <w:tcW w:w="4177" w:type="dxa"/>
          </w:tcPr>
          <w:p w:rsidR="001E1124" w:rsidRDefault="00BD3613" w:rsidP="00317E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17.08.2017г. ЧР г. Грозный, Концертный зал «Вайнах»</w:t>
            </w:r>
          </w:p>
        </w:tc>
        <w:tc>
          <w:tcPr>
            <w:tcW w:w="3697" w:type="dxa"/>
          </w:tcPr>
          <w:p w:rsidR="00BD3613" w:rsidRDefault="00BD3613" w:rsidP="00BD3613">
            <w:pPr>
              <w:rPr>
                <w:rFonts w:ascii="Times New Roman" w:hAnsi="Times New Roman"/>
                <w:sz w:val="28"/>
                <w:szCs w:val="28"/>
              </w:rPr>
            </w:pPr>
            <w:r w:rsidRPr="00090E93">
              <w:rPr>
                <w:rFonts w:ascii="Times New Roman" w:hAnsi="Times New Roman"/>
                <w:sz w:val="28"/>
                <w:szCs w:val="28"/>
              </w:rPr>
              <w:t xml:space="preserve">Специалист по  духовно-нравственному  воспитанию  </w:t>
            </w:r>
            <w:r w:rsidRPr="00090E93">
              <w:rPr>
                <w:rFonts w:ascii="Times New Roman" w:hAnsi="Times New Roman"/>
                <w:sz w:val="28"/>
                <w:szCs w:val="28"/>
              </w:rPr>
              <w:lastRenderedPageBreak/>
              <w:t>Эхаев Р.С.</w:t>
            </w:r>
          </w:p>
          <w:p w:rsidR="00BD3613" w:rsidRPr="00090E93" w:rsidRDefault="00BD3613" w:rsidP="00BD3613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E1124" w:rsidRPr="00090E93" w:rsidRDefault="001E1124" w:rsidP="00BD36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C7A08" w:rsidTr="00317E51">
        <w:tc>
          <w:tcPr>
            <w:tcW w:w="817" w:type="dxa"/>
          </w:tcPr>
          <w:p w:rsidR="006C7A08" w:rsidRDefault="006C7A08" w:rsidP="00317E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6095" w:type="dxa"/>
          </w:tcPr>
          <w:p w:rsidR="006C7A08" w:rsidRPr="004560CC" w:rsidRDefault="006C7A08" w:rsidP="006C7A08">
            <w:pPr>
              <w:rPr>
                <w:rFonts w:ascii="Times New Roman" w:hAnsi="Times New Roman"/>
                <w:sz w:val="28"/>
                <w:szCs w:val="28"/>
              </w:rPr>
            </w:pPr>
            <w:r w:rsidRPr="004560CC">
              <w:rPr>
                <w:rFonts w:ascii="Times New Roman" w:hAnsi="Times New Roman"/>
                <w:sz w:val="28"/>
                <w:szCs w:val="28"/>
              </w:rPr>
              <w:t xml:space="preserve">Проведение мероприятий, </w:t>
            </w:r>
          </w:p>
          <w:p w:rsidR="006C7A08" w:rsidRPr="004560CC" w:rsidRDefault="006C7A08" w:rsidP="006C7A08">
            <w:pPr>
              <w:rPr>
                <w:rFonts w:ascii="Times New Roman" w:hAnsi="Times New Roman"/>
                <w:sz w:val="28"/>
                <w:szCs w:val="28"/>
              </w:rPr>
            </w:pPr>
            <w:r w:rsidRPr="004560CC">
              <w:rPr>
                <w:rFonts w:ascii="Times New Roman" w:hAnsi="Times New Roman"/>
                <w:sz w:val="28"/>
                <w:szCs w:val="28"/>
              </w:rPr>
              <w:t xml:space="preserve">посвященных </w:t>
            </w:r>
            <w:r w:rsidR="00A24B3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560CC">
              <w:rPr>
                <w:rFonts w:ascii="Times New Roman" w:hAnsi="Times New Roman"/>
                <w:sz w:val="28"/>
                <w:szCs w:val="28"/>
              </w:rPr>
              <w:t>дню рождения первого Президента Чеченской Республики, Героя России А.А.Кадырова</w:t>
            </w:r>
          </w:p>
          <w:p w:rsidR="006C7A08" w:rsidRDefault="006C7A08" w:rsidP="00BD36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7" w:type="dxa"/>
          </w:tcPr>
          <w:p w:rsidR="006C7A08" w:rsidRDefault="006C7A08" w:rsidP="00317E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23.08.2017г. ЧР г. Грозный, Концертный зал «Вайнах»</w:t>
            </w:r>
          </w:p>
        </w:tc>
        <w:tc>
          <w:tcPr>
            <w:tcW w:w="3697" w:type="dxa"/>
          </w:tcPr>
          <w:p w:rsidR="006C7A08" w:rsidRDefault="006C7A08" w:rsidP="006C7A08">
            <w:pPr>
              <w:rPr>
                <w:rFonts w:ascii="Times New Roman" w:hAnsi="Times New Roman"/>
                <w:sz w:val="28"/>
                <w:szCs w:val="28"/>
              </w:rPr>
            </w:pPr>
            <w:r w:rsidRPr="00090E93">
              <w:rPr>
                <w:rFonts w:ascii="Times New Roman" w:hAnsi="Times New Roman"/>
                <w:sz w:val="28"/>
                <w:szCs w:val="28"/>
              </w:rPr>
              <w:t>Специалист по  духовно-нравственному  воспитанию  Эхаев Р.С.</w:t>
            </w:r>
          </w:p>
          <w:p w:rsidR="006C7A08" w:rsidRPr="00090E93" w:rsidRDefault="006C7A08" w:rsidP="00BD36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7E51" w:rsidTr="00317E51">
        <w:tc>
          <w:tcPr>
            <w:tcW w:w="817" w:type="dxa"/>
          </w:tcPr>
          <w:p w:rsidR="00317E51" w:rsidRPr="00090E93" w:rsidRDefault="006C7A08" w:rsidP="00317E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="00317E51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:rsidR="00317E51" w:rsidRPr="00090E93" w:rsidRDefault="001E1124" w:rsidP="001E1124">
            <w:pPr>
              <w:tabs>
                <w:tab w:val="left" w:pos="544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 на тему: « День Арафа» </w:t>
            </w:r>
          </w:p>
        </w:tc>
        <w:tc>
          <w:tcPr>
            <w:tcW w:w="4177" w:type="dxa"/>
          </w:tcPr>
          <w:p w:rsidR="001E1124" w:rsidRDefault="001E1124" w:rsidP="001E112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31.08.2017г. ЧР г. Грозный, Концертный зал «Вайнах»</w:t>
            </w:r>
          </w:p>
          <w:p w:rsidR="00317E51" w:rsidRPr="00090E93" w:rsidRDefault="00317E51" w:rsidP="00090E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BD3613" w:rsidRDefault="00BD3613" w:rsidP="00BD3613">
            <w:pPr>
              <w:rPr>
                <w:rFonts w:ascii="Times New Roman" w:hAnsi="Times New Roman"/>
                <w:sz w:val="28"/>
                <w:szCs w:val="28"/>
              </w:rPr>
            </w:pPr>
            <w:r w:rsidRPr="00090E93">
              <w:rPr>
                <w:rFonts w:ascii="Times New Roman" w:hAnsi="Times New Roman"/>
                <w:sz w:val="28"/>
                <w:szCs w:val="28"/>
              </w:rPr>
              <w:t>Специалист по  духовно-нравственному  воспитанию  Эхаев Р.С.</w:t>
            </w:r>
          </w:p>
          <w:p w:rsidR="00317E51" w:rsidRPr="00090E93" w:rsidRDefault="00317E51" w:rsidP="00BD3613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17E51" w:rsidTr="00317E51">
        <w:tc>
          <w:tcPr>
            <w:tcW w:w="817" w:type="dxa"/>
          </w:tcPr>
          <w:p w:rsidR="00317E51" w:rsidRPr="00090E93" w:rsidRDefault="006C7A08" w:rsidP="00317E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BD3613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6095" w:type="dxa"/>
          </w:tcPr>
          <w:p w:rsidR="006C7A08" w:rsidRDefault="006C7A08" w:rsidP="006C7A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Беседа  </w:t>
            </w:r>
            <w:r w:rsidR="00881527">
              <w:rPr>
                <w:rFonts w:ascii="Times New Roman" w:hAnsi="Times New Roman"/>
                <w:sz w:val="28"/>
                <w:szCs w:val="28"/>
              </w:rPr>
              <w:t xml:space="preserve">на тему о </w:t>
            </w:r>
            <w:r w:rsidRPr="004F1006">
              <w:rPr>
                <w:rFonts w:ascii="Times New Roman" w:hAnsi="Times New Roman"/>
                <w:sz w:val="28"/>
                <w:szCs w:val="28"/>
              </w:rPr>
              <w:t xml:space="preserve"> противодействии наркомании, </w:t>
            </w:r>
            <w:r>
              <w:rPr>
                <w:rFonts w:ascii="Times New Roman" w:hAnsi="Times New Roman"/>
                <w:sz w:val="28"/>
                <w:szCs w:val="28"/>
              </w:rPr>
              <w:t>коррупции терроризму,</w:t>
            </w:r>
            <w:r w:rsidRPr="004F1006">
              <w:rPr>
                <w:rFonts w:ascii="Times New Roman" w:hAnsi="Times New Roman"/>
                <w:sz w:val="28"/>
                <w:szCs w:val="28"/>
              </w:rPr>
              <w:t xml:space="preserve"> а также духовно нравственного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воспитания</w:t>
            </w:r>
            <w:r w:rsidRPr="004F1006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6C7A08" w:rsidRDefault="006C7A08" w:rsidP="006C7A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317E51" w:rsidRPr="00090E93" w:rsidRDefault="00317E51" w:rsidP="00317E51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177" w:type="dxa"/>
          </w:tcPr>
          <w:p w:rsidR="006C7A08" w:rsidRDefault="006C7A08" w:rsidP="006C7A0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14.09.2017г. ЧР г. Грозный, Концертный зал «Вайнах»</w:t>
            </w:r>
          </w:p>
          <w:p w:rsidR="00317E51" w:rsidRPr="00090E93" w:rsidRDefault="00317E51" w:rsidP="00090E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97" w:type="dxa"/>
          </w:tcPr>
          <w:p w:rsidR="00881527" w:rsidRDefault="00881527" w:rsidP="00881527">
            <w:pPr>
              <w:rPr>
                <w:rFonts w:ascii="Times New Roman" w:hAnsi="Times New Roman"/>
                <w:sz w:val="28"/>
                <w:szCs w:val="28"/>
              </w:rPr>
            </w:pPr>
            <w:r w:rsidRPr="00090E93">
              <w:rPr>
                <w:rFonts w:ascii="Times New Roman" w:hAnsi="Times New Roman"/>
                <w:sz w:val="28"/>
                <w:szCs w:val="28"/>
              </w:rPr>
              <w:t>Специалист по  духовно-нравственному  воспитанию  Эхаев Р.С.</w:t>
            </w:r>
          </w:p>
          <w:p w:rsidR="00317E51" w:rsidRPr="00090E93" w:rsidRDefault="00317E51" w:rsidP="00090E9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17E51" w:rsidRDefault="00317E51" w:rsidP="00090E93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317E51" w:rsidRDefault="00317E51" w:rsidP="00090E93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317E51" w:rsidRDefault="00317E51" w:rsidP="00090E93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317E51" w:rsidRPr="00090E93" w:rsidRDefault="00317E51" w:rsidP="00090E93"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</w:p>
    <w:p w:rsidR="005D06F8" w:rsidRDefault="005D06F8" w:rsidP="00271EE0">
      <w:pPr>
        <w:spacing w:after="0" w:line="240" w:lineRule="auto"/>
        <w:ind w:left="-142"/>
        <w:jc w:val="both"/>
        <w:rPr>
          <w:rFonts w:ascii="Times New Roman" w:hAnsi="Times New Roman"/>
          <w:sz w:val="28"/>
          <w:szCs w:val="28"/>
        </w:rPr>
      </w:pPr>
    </w:p>
    <w:p w:rsidR="005D06F8" w:rsidRPr="00090E93" w:rsidRDefault="005D06F8" w:rsidP="00541696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11F0B" w:rsidRPr="005D06F8" w:rsidRDefault="005D06F8" w:rsidP="005D06F8">
      <w:pPr>
        <w:tabs>
          <w:tab w:val="left" w:pos="5707"/>
        </w:tabs>
        <w:spacing w:after="0"/>
        <w:rPr>
          <w:rFonts w:ascii="Times New Roman" w:hAnsi="Times New Roman"/>
          <w:sz w:val="24"/>
          <w:szCs w:val="24"/>
        </w:rPr>
      </w:pPr>
      <w:r w:rsidRPr="005D06F8">
        <w:rPr>
          <w:rFonts w:ascii="Times New Roman" w:hAnsi="Times New Roman"/>
          <w:sz w:val="24"/>
          <w:szCs w:val="24"/>
        </w:rPr>
        <w:t>Исп.</w:t>
      </w:r>
    </w:p>
    <w:p w:rsidR="005D06F8" w:rsidRPr="005D06F8" w:rsidRDefault="005D06F8" w:rsidP="005D06F8">
      <w:pPr>
        <w:tabs>
          <w:tab w:val="left" w:pos="5707"/>
        </w:tabs>
        <w:spacing w:after="0"/>
        <w:rPr>
          <w:rFonts w:ascii="Times New Roman" w:hAnsi="Times New Roman"/>
          <w:sz w:val="24"/>
          <w:szCs w:val="24"/>
        </w:rPr>
      </w:pPr>
      <w:r w:rsidRPr="005D06F8">
        <w:rPr>
          <w:rFonts w:ascii="Times New Roman" w:hAnsi="Times New Roman"/>
          <w:sz w:val="24"/>
          <w:szCs w:val="24"/>
        </w:rPr>
        <w:t>Эхаев Р.С.</w:t>
      </w:r>
    </w:p>
    <w:p w:rsidR="005D06F8" w:rsidRPr="005D06F8" w:rsidRDefault="005D06F8" w:rsidP="005D06F8">
      <w:pPr>
        <w:tabs>
          <w:tab w:val="left" w:pos="5707"/>
        </w:tabs>
        <w:spacing w:after="0"/>
        <w:rPr>
          <w:rFonts w:ascii="Times New Roman" w:hAnsi="Times New Roman"/>
          <w:sz w:val="24"/>
          <w:szCs w:val="24"/>
        </w:rPr>
      </w:pPr>
      <w:r w:rsidRPr="005D06F8">
        <w:rPr>
          <w:rFonts w:ascii="Times New Roman" w:hAnsi="Times New Roman"/>
          <w:sz w:val="24"/>
          <w:szCs w:val="24"/>
        </w:rPr>
        <w:t>22-58-12</w:t>
      </w:r>
    </w:p>
    <w:sectPr w:rsidR="005D06F8" w:rsidRPr="005D06F8" w:rsidSect="00271EE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0316" w:rsidRDefault="00D10316" w:rsidP="00090E93">
      <w:pPr>
        <w:spacing w:after="0" w:line="240" w:lineRule="auto"/>
      </w:pPr>
      <w:r>
        <w:separator/>
      </w:r>
    </w:p>
  </w:endnote>
  <w:endnote w:type="continuationSeparator" w:id="1">
    <w:p w:rsidR="00D10316" w:rsidRDefault="00D10316" w:rsidP="00090E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0316" w:rsidRDefault="00D10316" w:rsidP="00090E93">
      <w:pPr>
        <w:spacing w:after="0" w:line="240" w:lineRule="auto"/>
      </w:pPr>
      <w:r>
        <w:separator/>
      </w:r>
    </w:p>
  </w:footnote>
  <w:footnote w:type="continuationSeparator" w:id="1">
    <w:p w:rsidR="00D10316" w:rsidRDefault="00D10316" w:rsidP="00090E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71EE0"/>
    <w:rsid w:val="00090E93"/>
    <w:rsid w:val="001E1124"/>
    <w:rsid w:val="00253E09"/>
    <w:rsid w:val="00271EE0"/>
    <w:rsid w:val="00273718"/>
    <w:rsid w:val="00317E51"/>
    <w:rsid w:val="00541696"/>
    <w:rsid w:val="00574BBA"/>
    <w:rsid w:val="005D06F8"/>
    <w:rsid w:val="006C7A08"/>
    <w:rsid w:val="00711F0B"/>
    <w:rsid w:val="00881527"/>
    <w:rsid w:val="008F3E53"/>
    <w:rsid w:val="00956C6A"/>
    <w:rsid w:val="009D5821"/>
    <w:rsid w:val="00A24B37"/>
    <w:rsid w:val="00A90BD3"/>
    <w:rsid w:val="00AE24C1"/>
    <w:rsid w:val="00B76B39"/>
    <w:rsid w:val="00BD3613"/>
    <w:rsid w:val="00C90787"/>
    <w:rsid w:val="00D10316"/>
    <w:rsid w:val="00E36714"/>
    <w:rsid w:val="00E51958"/>
    <w:rsid w:val="00F77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EE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90E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090E93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090E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090E93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317E5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252</Words>
  <Characters>1442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2017-06-21T12:24:00Z</dcterms:created>
  <dcterms:modified xsi:type="dcterms:W3CDTF">2017-06-21T12:24:00Z</dcterms:modified>
</cp:coreProperties>
</file>